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grupie siła – dzień otwarty w Centrum Psychoterapii i Szkoleń „Consilia”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pracować z uczniami podczas pandemii i po jej zakończeniu? Jak sobie radzić z negatywnymi emocjami u dzieci i młodzieży? Na takie i podobne pytania odpowiedzą specjaliści podczas cyklu wykładów „W grupie siła!” skierowanych do rodziców, pedagogów, psychologów i trenerów TUS. Jednym z punktów programu będzie webinar dla nastolatków. Wydarzenie odbędzie się 4 września w Centrum Psychoterapii i Szkoleń „Consilia” we Wrocławiu – stacjonarnie lub online. Uczestnictwo jest bezpłatne po dokonaniu rejestracji na stronie internetowej organizatora.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z udziałem psychologów i psychoterapeutów jest odpowiedzią na pogarszającą się kondycję psychiczną dzieci, młodzieży i dorosłych w związku z pandemią koronawirusa, a w szczególności – izolacją społeczną i zamknięciem szkół. Z kumulacją problemów emocjonalnych coraz trudniej radzą sobie nie tylko młodzi ludzie, ale również ich opiekunowie oraz rodzice, dlatego program wykładów został podzielony na bloki tematyczne, skierowane do określonych grup odbiorców.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dla rodziców </w:t>
      </w:r>
      <w:r>
        <w:rPr>
          <w:rFonts w:ascii="calibri" w:hAnsi="calibri" w:eastAsia="calibri" w:cs="calibri"/>
          <w:sz w:val="24"/>
          <w:szCs w:val="24"/>
        </w:rPr>
        <w:t xml:space="preserve">rozpocznie się o godz.10:00 i obejmie trzy wykłady: „Problem z funkcjonowaniem dziecka w grupie. Czy Trening Umiejętności Społecznych może pomóc?”, „Kiedy złość dziecka powinna niepokoić i jak sobie z nią radzić?”, „W grupie rówieśniczej siła! Jak socjoterapia może pomóc w trudnościach emocjonalnych i społecznych nastolatka?”. Pierwsze dwa tematy skierowane są do rodziców dzieci w wieku przedszkolnym i szkolnym, a ostatni – do rodziców nastolatków (12-18 lat). Słuchacze dowiedzą się m.in. kiedy zachowanie dziecka powinno niepokoić, co robić, gdy zachowania przekraczają normę oraz w jaki sposób socjoterapia może wpływać na zachowania nastolatków.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pokazują nasze doświadczenia, grupa socjoterapeutyczna może stać się dla nastolatków miejscem, w którym w bezpieczny sposób mogą pracować wspólnie z innymi rówieśnikami nad trudnościami związanymi z byciem w relacji z drugim człowiekiem</w:t>
      </w:r>
      <w:r>
        <w:rPr>
          <w:rFonts w:ascii="calibri" w:hAnsi="calibri" w:eastAsia="calibri" w:cs="calibri"/>
          <w:sz w:val="24"/>
          <w:szCs w:val="24"/>
        </w:rPr>
        <w:t xml:space="preserve"> – mówi Faustyna Szaynok-Sędzik, psychoterapeuta i psycholog, jedna z prowadzących ostatni wykład.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dla psychologów, pedagogów i trenerów TUS</w:t>
      </w:r>
      <w:r>
        <w:rPr>
          <w:rFonts w:ascii="calibri" w:hAnsi="calibri" w:eastAsia="calibri" w:cs="calibri"/>
          <w:sz w:val="24"/>
          <w:szCs w:val="24"/>
        </w:rPr>
        <w:t xml:space="preserve"> pracujących z dziećmi i młodzieżą rozpocznie się o godz. 13:00. Podczas wykładów: „Trudne sytuacje w pracy trenera TUS. Jak wykorzystać ich terapeutyczny potencjał?” oraz „Narzędzia pracy psychologa i pedagoga szkolnego w okresie pandemii (i po jej zakończeniu)” będzie można m.in. porozmawiać o tym, jak pogodzić bycie trenerem i terapeutą oraz poznać efektywne metody wsparcia uczniów w zależności od ich potrzeb i przejawianych trudności. Wśród prowadzących znajdą się: Katarzyna Zawadzka – psycholog dziecięcy i trener TUS, Agnieszka Polak – psycholog i trener TUS oraz Katarzyna Adamiak – psycholog, arteterapeuta i trener TUS.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nastolatków </w:t>
      </w:r>
      <w:r>
        <w:rPr>
          <w:rFonts w:ascii="calibri" w:hAnsi="calibri" w:eastAsia="calibri" w:cs="calibri"/>
          <w:sz w:val="24"/>
          <w:szCs w:val="24"/>
        </w:rPr>
        <w:t xml:space="preserve">„Czy psycholog naprawdę może mi pomóc? O wsparciu psychologicznym dla nastolatków” rozpocznie się o godz.13:00 na platformie Zoom. Wykład skierowany jest do młodzieży w wieku 13-18 lat, która chciałaby skorzystać z pomocy psychologa. Młodzi ludzie będą mogli dowiedzieć się m.in.: co to jest socjoterapia, jak wygląda pierwsze spotkanie u psychologa, kiedy warto udać się do psychologa i w jaki sposób takie spotkanie może pomóc w pracy nad sobą. Webinar poprowadzą dwie panie psycholog i psychoterapeutki: Faustyna Szaynok-Sędzik oraz Magdalena Kośnik.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odbędą się w Centrum Psychoterapii i Szkoleń „Consilia” we Wrocławiu przy ul. Komuny Paryskiej 49-51, piętro I, lokal 2, a w przypadku braku takiej możliwości – online. Uczestnictwo jest bezpłatne po uprzedniej rejestracji przez Internet.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zapisy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https://psychoterapia.plus/w-grupie-sila/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ychoterapia.plus/w-grupie-si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2026-01-24T08:36:19+01:00</dcterms:created>
  <dcterms:modified xsi:type="dcterms:W3CDTF">2026-01-24T08:36:19+01:00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